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З</w:t>
      </w:r>
      <w:proofErr w:type="gramEnd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 А Я В Л Е Н И Е</w:t>
      </w:r>
    </w:p>
    <w:p w:rsidR="0034519C" w:rsidRPr="0034519C" w:rsidRDefault="0034519C" w:rsidP="0034519C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об исправлении допущенных опечаток и ошибок </w:t>
      </w:r>
      <w:proofErr w:type="gramStart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в</w:t>
      </w:r>
      <w:proofErr w:type="gramEnd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 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  <w:proofErr w:type="gramEnd"/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proofErr w:type="gramStart"/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  <w:proofErr w:type="gramEnd"/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  <w:t>(далее - уведомление)</w:t>
      </w:r>
    </w:p>
    <w:p w:rsidR="0034519C" w:rsidRPr="0034519C" w:rsidRDefault="0034519C" w:rsidP="0034519C">
      <w:pPr>
        <w:spacing w:after="0" w:line="240" w:lineRule="atLeas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«___» _________ 20___ г.</w:t>
      </w:r>
    </w:p>
    <w:p w:rsidR="0034519C" w:rsidRPr="0034519C" w:rsidRDefault="0034519C" w:rsidP="0034519C">
      <w:pPr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>________________________________________________________________________________________________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  <w:t xml:space="preserve"> (наименование уполномоченного на выдачу разрешений на строительство органа местного самоуправления)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Cs w:val="24"/>
          <w:lang w:eastAsia="zh-CN"/>
        </w:rPr>
      </w:pPr>
    </w:p>
    <w:p w:rsidR="0034519C" w:rsidRPr="0034519C" w:rsidRDefault="0034519C" w:rsidP="003451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Прошу исправить допущенную опечатку/ ошибку в уведомлении.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1. Сведения о застройщике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tbl>
      <w:tblPr>
        <w:tblW w:w="101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5387"/>
        <w:gridCol w:w="3970"/>
      </w:tblGrid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Фамилия, имя, отчество (при 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rPr>
          <w:trHeight w:val="7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Полное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rPr>
          <w:trHeight w:val="2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120" w:after="12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2. Сведения о выданном уведомлении, содержащем опечатку/ ошибку</w:t>
      </w: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87"/>
      </w:tblGrid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Орган, выдавший </w:t>
            </w: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Номер документа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Дата </w:t>
            </w: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br/>
              <w:t>документа</w:t>
            </w: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3. Обоснование для внесения исправлений в уведомление </w:t>
      </w: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br/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126"/>
        <w:gridCol w:w="2552"/>
        <w:gridCol w:w="4688"/>
      </w:tblGrid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Данные (сведения), указанные в уведомлении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Обоснование с указанием реквизита</w:t>
            </w:r>
            <w:proofErr w:type="gramStart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 (-</w:t>
            </w:r>
            <w:proofErr w:type="spellStart"/>
            <w:proofErr w:type="gramEnd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ов</w:t>
            </w:r>
            <w:proofErr w:type="spellEnd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) документа (-</w:t>
            </w:r>
            <w:proofErr w:type="spellStart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>ов</w:t>
            </w:r>
            <w:proofErr w:type="spellEnd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34519C" w:rsidRPr="0034519C" w:rsidTr="007E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34519C" w:rsidRPr="0034519C" w:rsidRDefault="0034519C" w:rsidP="0034519C">
      <w:pPr>
        <w:spacing w:after="0" w:line="24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</w:p>
    <w:p w:rsidR="0034519C" w:rsidRPr="0034519C" w:rsidRDefault="0034519C" w:rsidP="0034519C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Приложение: </w:t>
      </w: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>____________________________________________________________________</w:t>
      </w:r>
    </w:p>
    <w:p w:rsidR="0034519C" w:rsidRPr="0034519C" w:rsidRDefault="0034519C" w:rsidP="0034519C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>________________________________________________________________________________</w:t>
      </w:r>
    </w:p>
    <w:p w:rsidR="0034519C" w:rsidRPr="0034519C" w:rsidRDefault="0034519C" w:rsidP="0034519C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 xml:space="preserve">Номер телефона и адрес электронной почты для связи: </w:t>
      </w: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ab/>
      </w: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ab/>
      </w: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u w:val="single"/>
          <w:lang w:eastAsia="zh-CN"/>
        </w:rPr>
        <w:tab/>
        <w:t>_______</w:t>
      </w: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zh-CN"/>
        </w:rPr>
        <w:t>Результат рассмотрения настоящего заявления прошу: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364"/>
        <w:gridCol w:w="1819"/>
      </w:tblGrid>
      <w:tr w:rsidR="0034519C" w:rsidRPr="0034519C" w:rsidTr="007E72E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4519C" w:rsidRPr="0034519C" w:rsidTr="007E72E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br/>
              <w:t>_______________________________________________________________________________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4519C" w:rsidRPr="0034519C" w:rsidTr="007E72E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  <w:t>направить на бумажном носителе на почтовый адрес: _______________________________________________________________________________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zh-CN"/>
              </w:rPr>
            </w:pPr>
          </w:p>
        </w:tc>
      </w:tr>
      <w:tr w:rsidR="0034519C" w:rsidRPr="0034519C" w:rsidTr="007E72E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  <w:t>Указывается один из перечисленных способов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9C" w:rsidRPr="0034519C" w:rsidRDefault="0034519C" w:rsidP="0034519C">
            <w:pPr>
              <w:snapToGrid w:val="0"/>
              <w:spacing w:before="60" w:after="60" w:line="240" w:lineRule="atLeast"/>
              <w:rPr>
                <w:rFonts w:ascii="Times New Roman" w:eastAsia="Times New Roman" w:hAnsi="Times New Roman" w:cs="Times New Roman"/>
                <w:iCs w:val="0"/>
                <w:color w:val="000000"/>
                <w:lang w:eastAsia="zh-CN"/>
              </w:rPr>
            </w:pPr>
          </w:p>
        </w:tc>
      </w:tr>
    </w:tbl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tbl>
      <w:tblPr>
        <w:tblW w:w="9127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34519C" w:rsidRPr="0034519C" w:rsidTr="007E72EB">
        <w:tc>
          <w:tcPr>
            <w:tcW w:w="2978" w:type="dxa"/>
            <w:shd w:val="clear" w:color="auto" w:fill="auto"/>
            <w:vAlign w:val="bottom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34519C" w:rsidRPr="0034519C" w:rsidTr="007E72EB">
        <w:tc>
          <w:tcPr>
            <w:tcW w:w="2978" w:type="dxa"/>
            <w:shd w:val="clear" w:color="auto" w:fill="auto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2" w:type="dxa"/>
            <w:shd w:val="clear" w:color="auto" w:fill="auto"/>
          </w:tcPr>
          <w:p w:rsidR="0034519C" w:rsidRPr="0034519C" w:rsidRDefault="0034519C" w:rsidP="0034519C">
            <w:pPr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shd w:val="clear" w:color="auto" w:fill="auto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</w:pP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34519C" w:rsidRPr="0034519C" w:rsidRDefault="0034519C" w:rsidP="0034519C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</w:pPr>
          </w:p>
        </w:tc>
        <w:tc>
          <w:tcPr>
            <w:tcW w:w="3145" w:type="dxa"/>
            <w:shd w:val="clear" w:color="auto" w:fill="auto"/>
          </w:tcPr>
          <w:p w:rsidR="0034519C" w:rsidRPr="0034519C" w:rsidRDefault="0034519C" w:rsidP="003451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</w:pPr>
            <w:proofErr w:type="gramStart"/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  <w:t xml:space="preserve">(фамилия, имя, отчество </w:t>
            </w:r>
            <w:r w:rsidRPr="0034519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Cs w:val="24"/>
                <w:lang w:eastAsia="zh-CN"/>
              </w:rPr>
              <w:br/>
              <w:t>(при наличии)</w:t>
            </w:r>
            <w:proofErr w:type="gramEnd"/>
          </w:p>
        </w:tc>
      </w:tr>
    </w:tbl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  <w:t>____________</w:t>
      </w:r>
    </w:p>
    <w:p w:rsidR="0034519C" w:rsidRPr="0034519C" w:rsidRDefault="0034519C" w:rsidP="0034519C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</w:pPr>
      <w:r w:rsidRPr="003451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zh-CN"/>
        </w:rPr>
        <w:t>*Нужное подчеркнуть.</w:t>
      </w:r>
    </w:p>
    <w:p w:rsidR="0062127F" w:rsidRDefault="0062127F">
      <w:bookmarkStart w:id="0" w:name="_GoBack"/>
      <w:bookmarkEnd w:id="0"/>
    </w:p>
    <w:sectPr w:rsidR="0062127F" w:rsidSect="003451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A"/>
    <w:rsid w:val="0034519C"/>
    <w:rsid w:val="005420CA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2022-03-24T05:21:00Z</dcterms:created>
  <dcterms:modified xsi:type="dcterms:W3CDTF">2022-03-24T05:21:00Z</dcterms:modified>
</cp:coreProperties>
</file>